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6E5762">
        <w:rPr>
          <w:rFonts w:ascii="標楷體" w:eastAsia="標楷體" w:hAnsi="標楷體"/>
          <w:b/>
          <w:sz w:val="28"/>
          <w:szCs w:val="28"/>
        </w:rPr>
        <w:t>1</w:t>
      </w:r>
      <w:r w:rsidR="006E5762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F70D51">
        <w:rPr>
          <w:rFonts w:ascii="標楷體" w:eastAsia="標楷體" w:hAnsi="標楷體" w:hint="eastAsia"/>
          <w:b/>
          <w:sz w:val="28"/>
          <w:szCs w:val="28"/>
        </w:rPr>
        <w:t>2</w:t>
      </w:r>
      <w:r w:rsidR="005B1A6D">
        <w:rPr>
          <w:rFonts w:ascii="標楷體" w:eastAsia="標楷體" w:hAnsi="標楷體" w:hint="eastAsia"/>
          <w:b/>
          <w:sz w:val="28"/>
          <w:szCs w:val="28"/>
        </w:rPr>
        <w:t>月份午餐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5"/>
        <w:gridCol w:w="389"/>
        <w:gridCol w:w="461"/>
        <w:gridCol w:w="425"/>
        <w:gridCol w:w="426"/>
      </w:tblGrid>
      <w:tr w:rsidR="00842A3E" w:rsidRPr="00121814" w:rsidTr="002E1C74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61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5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26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E30A1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1" w:rsidRPr="0058361B" w:rsidRDefault="007A2BBB" w:rsidP="007A2BB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麵包、皮蛋瘦肉粥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76F2F" w:rsidRPr="002D2F98">
              <w:rPr>
                <w:rFonts w:ascii="標楷體" w:eastAsia="標楷體" w:hAnsi="標楷體" w:hint="eastAsia"/>
                <w:sz w:val="22"/>
                <w:szCs w:val="24"/>
              </w:rPr>
              <w:t>皮蛋、腿肉絲、蔥末、非基改甜玉米粒、油條、蛋、白米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)、</w:t>
            </w:r>
            <w:r>
              <w:rPr>
                <w:rFonts w:ascii="標楷體" w:eastAsia="標楷體" w:hAnsi="標楷體" w:hint="eastAsia"/>
                <w:sz w:val="22"/>
              </w:rPr>
              <w:t>優酪乳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375F51" w:rsidRPr="0058361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A11" w:rsidRPr="00B6790D" w:rsidRDefault="009E779E" w:rsidP="00B6790D">
            <w:pPr>
              <w:rPr>
                <w:rFonts w:ascii="標楷體" w:eastAsia="標楷體" w:hAnsi="標楷體"/>
                <w:szCs w:val="24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</w:t>
            </w:r>
            <w:r w:rsidR="007A2BBB">
              <w:rPr>
                <w:rFonts w:ascii="標楷體" w:eastAsia="標楷體" w:hAnsi="標楷體" w:hint="eastAsia"/>
                <w:sz w:val="22"/>
              </w:rPr>
              <w:t>、麻油雞丁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76F2F" w:rsidRPr="00276F2F">
              <w:rPr>
                <w:rFonts w:ascii="標楷體" w:eastAsia="標楷體" w:hAnsi="標楷體" w:hint="eastAsia"/>
                <w:sz w:val="22"/>
              </w:rPr>
              <w:t>雞骨腿丁、老薑片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B66309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7A2BBB">
              <w:rPr>
                <w:rFonts w:ascii="標楷體" w:eastAsia="標楷體" w:hAnsi="標楷體" w:hint="eastAsia"/>
                <w:sz w:val="22"/>
              </w:rPr>
              <w:t>翡翠鮮味蒸蛋</w:t>
            </w:r>
            <w:r w:rsidR="0083246D" w:rsidRPr="0058361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936FDE" w:rsidRPr="00936FDE">
              <w:rPr>
                <w:rFonts w:ascii="標楷體" w:eastAsia="標楷體" w:hAnsi="標楷體" w:hint="eastAsia"/>
                <w:sz w:val="22"/>
              </w:rPr>
              <w:t>雞蛋、蔥花、翡翠、蟹腿肉之蟹棒絲、乾木耳絲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7A2BBB">
              <w:rPr>
                <w:rFonts w:ascii="標楷體" w:eastAsia="標楷體" w:hAnsi="標楷體" w:hint="eastAsia"/>
                <w:sz w:val="22"/>
              </w:rPr>
              <w:t>、薑絲乃龍</w:t>
            </w:r>
            <w:r w:rsidR="00276F2F">
              <w:rPr>
                <w:rFonts w:ascii="標楷體" w:eastAsia="標楷體" w:hAnsi="標楷體" w:hint="eastAsia"/>
                <w:sz w:val="22"/>
              </w:rPr>
              <w:t>菜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76F2F" w:rsidRPr="0058361B">
              <w:rPr>
                <w:rFonts w:ascii="標楷體" w:eastAsia="標楷體" w:hAnsi="標楷體" w:hint="eastAsia"/>
                <w:sz w:val="22"/>
              </w:rPr>
              <w:t>乃龍、薑絲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7A2BBB">
              <w:rPr>
                <w:rFonts w:ascii="標楷體" w:eastAsia="標楷體" w:hAnsi="標楷體" w:hint="eastAsia"/>
                <w:sz w:val="22"/>
              </w:rPr>
              <w:t>、紫菜湯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76F2F" w:rsidRPr="00B6790D">
              <w:rPr>
                <w:rFonts w:ascii="標楷體" w:eastAsia="標楷體" w:hAnsi="標楷體" w:hint="eastAsia"/>
                <w:sz w:val="22"/>
                <w:szCs w:val="24"/>
              </w:rPr>
              <w:t>紫菜</w:t>
            </w:r>
            <w:r w:rsidR="00B6790D" w:rsidRPr="00B6790D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="00276F2F" w:rsidRPr="00B6790D">
              <w:rPr>
                <w:rFonts w:ascii="標楷體" w:eastAsia="標楷體" w:hAnsi="標楷體" w:hint="eastAsia"/>
                <w:sz w:val="22"/>
                <w:szCs w:val="24"/>
              </w:rPr>
              <w:t>薑絲、芹菜末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7A2BBB">
              <w:rPr>
                <w:rFonts w:ascii="標楷體" w:eastAsia="標楷體" w:hAnsi="標楷體" w:hint="eastAsia"/>
                <w:sz w:val="22"/>
              </w:rPr>
              <w:t>、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375F51" w:rsidRPr="0058361B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375F51" w:rsidRPr="0058361B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E30A11" w:rsidRPr="0058361B" w:rsidRDefault="007A2BBB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7A2BBB">
              <w:rPr>
                <w:rFonts w:ascii="標楷體" w:eastAsia="標楷體" w:hAnsi="標楷體" w:hint="eastAsia"/>
                <w:sz w:val="22"/>
              </w:rPr>
              <w:t>米飯(白米)、京醬肉絲(</w:t>
            </w:r>
            <w:r w:rsidR="000358D5" w:rsidRPr="000358D5">
              <w:rPr>
                <w:rFonts w:ascii="標楷體" w:eastAsia="標楷體" w:hAnsi="標楷體" w:hint="eastAsia"/>
                <w:sz w:val="22"/>
              </w:rPr>
              <w:t>甜麵醬、肉絲</w:t>
            </w:r>
            <w:r w:rsidRPr="007A2BBB">
              <w:rPr>
                <w:rFonts w:ascii="標楷體" w:eastAsia="標楷體" w:hAnsi="標楷體" w:hint="eastAsia"/>
                <w:sz w:val="22"/>
              </w:rPr>
              <w:t>)、泡菜炒玉米 (</w:t>
            </w:r>
            <w:r w:rsidR="009E25CF" w:rsidRPr="009E25CF">
              <w:rPr>
                <w:rFonts w:ascii="標楷體" w:eastAsia="標楷體" w:hAnsi="標楷體" w:hint="eastAsia"/>
                <w:sz w:val="22"/>
              </w:rPr>
              <w:t>韓式泡菜、絞肉、甜玉米</w:t>
            </w:r>
            <w:r w:rsidRPr="007A2BBB">
              <w:rPr>
                <w:rFonts w:ascii="標楷體" w:eastAsia="標楷體" w:hAnsi="標楷體" w:hint="eastAsia"/>
                <w:sz w:val="22"/>
              </w:rPr>
              <w:t>)、蒜香綠花菜(</w:t>
            </w:r>
            <w:r w:rsidR="00276F2F" w:rsidRPr="00AB4D19">
              <w:rPr>
                <w:rFonts w:ascii="標楷體" w:eastAsia="標楷體" w:hAnsi="標楷體" w:hint="eastAsia"/>
                <w:sz w:val="22"/>
                <w:szCs w:val="24"/>
              </w:rPr>
              <w:t>綠花菜、蒜末</w:t>
            </w:r>
            <w:r w:rsidRPr="007A2BBB">
              <w:rPr>
                <w:rFonts w:ascii="標楷體" w:eastAsia="標楷體" w:hAnsi="標楷體" w:hint="eastAsia"/>
                <w:sz w:val="22"/>
              </w:rPr>
              <w:t>)、冬瓜茶湯圓(</w:t>
            </w:r>
            <w:r w:rsidR="002F2CEA">
              <w:rPr>
                <w:rFonts w:ascii="標楷體" w:eastAsia="標楷體" w:hAnsi="標楷體" w:hint="eastAsia"/>
                <w:sz w:val="22"/>
              </w:rPr>
              <w:t>冬瓜糖磚、湯圓</w:t>
            </w:r>
            <w:r w:rsidRPr="007A2BBB">
              <w:rPr>
                <w:rFonts w:ascii="標楷體" w:eastAsia="標楷體" w:hAnsi="標楷體" w:hint="eastAsia"/>
                <w:sz w:val="22"/>
              </w:rPr>
              <w:t>)、香蕉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460213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30A1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E75EC2" w:rsidRPr="0058361B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76F2F" w:rsidRPr="00276F2F" w:rsidRDefault="00DA41B1" w:rsidP="00276F2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糙米飯(糙米、白米)、咖哩雞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76F2F" w:rsidRPr="00276F2F">
              <w:rPr>
                <w:rFonts w:ascii="標楷體" w:eastAsia="標楷體" w:hAnsi="標楷體" w:hint="eastAsia"/>
                <w:sz w:val="22"/>
              </w:rPr>
              <w:t>雞骨腿丁、馬鈴薯、紅蘿蔔蒜仁、洋蔥</w:t>
            </w:r>
          </w:p>
          <w:p w:rsidR="00E30A11" w:rsidRPr="0058361B" w:rsidRDefault="00276F2F" w:rsidP="00276F2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276F2F">
              <w:rPr>
                <w:rFonts w:ascii="標楷體" w:eastAsia="標楷體" w:hAnsi="標楷體" w:hint="eastAsia"/>
                <w:sz w:val="22"/>
              </w:rPr>
              <w:t>冷凍殺菁毛豆仁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41B1">
              <w:rPr>
                <w:rFonts w:ascii="標楷體" w:eastAsia="標楷體" w:hAnsi="標楷體" w:hint="eastAsia"/>
                <w:sz w:val="22"/>
              </w:rPr>
              <w:t>、黑木耳滷豆乾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3E3030" w:rsidRPr="003E3030">
              <w:rPr>
                <w:rFonts w:ascii="標楷體" w:eastAsia="標楷體" w:hAnsi="標楷體" w:hint="eastAsia"/>
                <w:sz w:val="22"/>
              </w:rPr>
              <w:t>紅蘿蔔、豆干、黑木耳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41B1">
              <w:rPr>
                <w:rFonts w:ascii="標楷體" w:eastAsia="標楷體" w:hAnsi="標楷體" w:hint="eastAsia"/>
                <w:sz w:val="22"/>
              </w:rPr>
              <w:t>、蒜香菠菜(</w:t>
            </w:r>
            <w:r w:rsidR="005700EB">
              <w:rPr>
                <w:rFonts w:ascii="標楷體" w:eastAsia="標楷體" w:hAnsi="標楷體" w:hint="eastAsia"/>
                <w:sz w:val="22"/>
              </w:rPr>
              <w:t>菠菜、蒜末</w:t>
            </w:r>
            <w:r w:rsidR="00DA41B1">
              <w:rPr>
                <w:rFonts w:ascii="標楷體" w:eastAsia="標楷體" w:hAnsi="標楷體" w:hint="eastAsia"/>
                <w:sz w:val="22"/>
              </w:rPr>
              <w:t>)、蘿蔔湯</w:t>
            </w:r>
            <w:r w:rsidR="00EB0962">
              <w:rPr>
                <w:rFonts w:ascii="標楷體" w:eastAsia="標楷體" w:hAnsi="標楷體" w:hint="eastAsia"/>
                <w:sz w:val="22"/>
              </w:rPr>
              <w:t>(</w:t>
            </w:r>
            <w:r w:rsidR="00EB0962" w:rsidRPr="00EB0962">
              <w:rPr>
                <w:rFonts w:ascii="標楷體" w:eastAsia="標楷體" w:hAnsi="標楷體" w:hint="eastAsia"/>
                <w:sz w:val="22"/>
              </w:rPr>
              <w:t>白蘿蔔、中排丁、柴魚</w:t>
            </w:r>
            <w:r w:rsidR="00EB096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E75EC2" w:rsidRPr="0058361B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1" w:rsidRPr="0058361B" w:rsidRDefault="00DA41B1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麵包</w:t>
            </w:r>
            <w:r w:rsidR="00864CE1" w:rsidRPr="0058361B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飯羹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92B1E">
              <w:rPr>
                <w:rFonts w:ascii="標楷體" w:eastAsia="標楷體" w:hAnsi="標楷體" w:hint="eastAsia"/>
                <w:sz w:val="22"/>
              </w:rPr>
              <w:t>白米、</w:t>
            </w:r>
            <w:r w:rsidR="00601D2D">
              <w:rPr>
                <w:rFonts w:ascii="標楷體" w:eastAsia="標楷體" w:hAnsi="標楷體" w:hint="eastAsia"/>
                <w:sz w:val="22"/>
              </w:rPr>
              <w:t>豬肉</w:t>
            </w:r>
            <w:r w:rsidR="00601D2D" w:rsidRPr="00601D2D">
              <w:rPr>
                <w:rFonts w:ascii="標楷體" w:eastAsia="標楷體" w:hAnsi="標楷體" w:hint="eastAsia"/>
                <w:sz w:val="22"/>
              </w:rPr>
              <w:t>、筍,</w:t>
            </w:r>
            <w:r w:rsidR="000F5F45">
              <w:rPr>
                <w:rFonts w:ascii="標楷體" w:eastAsia="標楷體" w:hAnsi="標楷體" w:hint="eastAsia"/>
                <w:sz w:val="22"/>
              </w:rPr>
              <w:t>木耳、柴魚片</w:t>
            </w:r>
            <w:r w:rsidR="00601D2D">
              <w:rPr>
                <w:rFonts w:ascii="標楷體" w:eastAsia="標楷體" w:hAnsi="標楷體" w:hint="eastAsia"/>
                <w:sz w:val="22"/>
              </w:rPr>
              <w:t>、大白菜、紅蘿蔔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、優酪乳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1097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1" w:rsidRPr="00936FDE" w:rsidRDefault="00E30A11" w:rsidP="00936FDE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米飯(白米)、</w:t>
            </w:r>
            <w:r w:rsidR="00DA41B1">
              <w:rPr>
                <w:rFonts w:ascii="標楷體" w:eastAsia="標楷體" w:hAnsi="標楷體" w:hint="eastAsia"/>
                <w:sz w:val="22"/>
              </w:rPr>
              <w:t>蒜味蒸魚</w:t>
            </w:r>
            <w:r w:rsidR="00EC785A" w:rsidRPr="0058361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0C2BB3" w:rsidRPr="000C2BB3">
              <w:rPr>
                <w:rFonts w:ascii="標楷體" w:eastAsia="標楷體" w:hAnsi="標楷體" w:hint="eastAsia"/>
                <w:sz w:val="22"/>
              </w:rPr>
              <w:t>鯛魚丁</w:t>
            </w:r>
            <w:r w:rsidR="00292B1E">
              <w:rPr>
                <w:rFonts w:ascii="標楷體" w:eastAsia="標楷體" w:hAnsi="標楷體" w:hint="eastAsia"/>
                <w:sz w:val="22"/>
              </w:rPr>
              <w:t>、蒜末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41B1">
              <w:rPr>
                <w:rFonts w:ascii="標楷體" w:eastAsia="標楷體" w:hAnsi="標楷體" w:hint="eastAsia"/>
                <w:sz w:val="22"/>
              </w:rPr>
              <w:t>、洋蔥炒蛋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76F2F" w:rsidRPr="00936FDE">
              <w:rPr>
                <w:rFonts w:ascii="標楷體" w:eastAsia="標楷體" w:hAnsi="標楷體" w:hint="eastAsia"/>
                <w:sz w:val="22"/>
                <w:szCs w:val="24"/>
              </w:rPr>
              <w:t>洋蔥、蔥</w:t>
            </w:r>
            <w:r w:rsidR="00936FDE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="00276F2F" w:rsidRPr="00936FDE">
              <w:rPr>
                <w:rFonts w:ascii="標楷體" w:eastAsia="標楷體" w:hAnsi="標楷體" w:hint="eastAsia"/>
                <w:sz w:val="22"/>
                <w:szCs w:val="24"/>
              </w:rPr>
              <w:t>蛋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41B1">
              <w:rPr>
                <w:rFonts w:ascii="標楷體" w:eastAsia="標楷體" w:hAnsi="標楷體" w:hint="eastAsia"/>
                <w:sz w:val="22"/>
              </w:rPr>
              <w:t>、蒜香高麗菜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533ADF" w:rsidRPr="00533ADF">
              <w:rPr>
                <w:rFonts w:ascii="標楷體" w:eastAsia="標楷體" w:hAnsi="標楷體" w:hint="eastAsia"/>
                <w:sz w:val="22"/>
                <w:szCs w:val="24"/>
              </w:rPr>
              <w:t>高麗菜、紅蘿蔔、蒜末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41B1">
              <w:rPr>
                <w:rFonts w:ascii="標楷體" w:eastAsia="標楷體" w:hAnsi="標楷體" w:hint="eastAsia"/>
                <w:sz w:val="22"/>
              </w:rPr>
              <w:t>、金針菇味噌豆腐</w:t>
            </w:r>
            <w:r w:rsidRPr="0058361B">
              <w:rPr>
                <w:rFonts w:ascii="標楷體" w:eastAsia="標楷體" w:hAnsi="標楷體" w:hint="eastAsia"/>
                <w:sz w:val="22"/>
              </w:rPr>
              <w:t>湯(</w:t>
            </w:r>
            <w:r w:rsidR="00276F2F" w:rsidRPr="00276F2F">
              <w:rPr>
                <w:rFonts w:ascii="標楷體" w:eastAsia="標楷體" w:hAnsi="標楷體" w:hint="eastAsia"/>
                <w:sz w:val="22"/>
              </w:rPr>
              <w:t>金針菇、中華嫩豆腐、味噌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shd w:val="clear" w:color="auto" w:fill="auto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065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A1065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065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51" w:rsidRPr="0058361B" w:rsidRDefault="00DA41B1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黑米飯(白米、紫米)、三杯雞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533ADF" w:rsidRPr="00533ADF">
              <w:rPr>
                <w:rFonts w:ascii="標楷體" w:eastAsia="標楷體" w:hAnsi="標楷體" w:hint="eastAsia"/>
                <w:sz w:val="22"/>
                <w:szCs w:val="24"/>
              </w:rPr>
              <w:t>雞骨腿丁、九層塔、薑母片、蒜仁、辣椒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、紅蘿蔔炒蛋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76F2F" w:rsidRPr="0058361B">
              <w:rPr>
                <w:rFonts w:ascii="標楷體" w:eastAsia="標楷體" w:hAnsi="標楷體" w:hint="eastAsia"/>
                <w:sz w:val="22"/>
              </w:rPr>
              <w:t>紅蘿蔔、蛋、青蔥、蒜末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、白菜滷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AA3E4F" w:rsidRPr="00AA3E4F">
              <w:rPr>
                <w:rFonts w:ascii="標楷體" w:eastAsia="標楷體" w:hAnsi="標楷體" w:hint="eastAsia"/>
                <w:sz w:val="22"/>
              </w:rPr>
              <w:t>大白菜、木耳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、大頭菜湯、香蕉</w:t>
            </w:r>
          </w:p>
        </w:tc>
        <w:tc>
          <w:tcPr>
            <w:tcW w:w="389" w:type="dxa"/>
            <w:shd w:val="clear" w:color="auto" w:fill="auto"/>
          </w:tcPr>
          <w:p w:rsidR="00A10651" w:rsidRPr="0058361B" w:rsidRDefault="00A1065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shd w:val="clear" w:color="auto" w:fill="auto"/>
          </w:tcPr>
          <w:p w:rsidR="00A10651" w:rsidRPr="0058361B" w:rsidRDefault="00A1065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A10651" w:rsidRPr="0058361B" w:rsidRDefault="00A1065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A10651" w:rsidRPr="0058361B" w:rsidRDefault="00A10563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30A11" w:rsidRPr="0058361B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E30A11" w:rsidRPr="0058361B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375F51" w:rsidRPr="0058361B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0A11" w:rsidRPr="0058361B" w:rsidRDefault="0009024C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飯(</w:t>
            </w:r>
            <w:r w:rsidR="00167E1D" w:rsidRPr="0058361B">
              <w:rPr>
                <w:rFonts w:ascii="標楷體" w:eastAsia="標楷體" w:hAnsi="標楷體" w:hint="eastAsia"/>
                <w:sz w:val="22"/>
              </w:rPr>
              <w:t>白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米)</w:t>
            </w:r>
            <w:r w:rsidR="00DA41B1">
              <w:rPr>
                <w:rFonts w:ascii="標楷體" w:eastAsia="標楷體" w:hAnsi="標楷體" w:hint="eastAsia"/>
                <w:sz w:val="22"/>
              </w:rPr>
              <w:t>、香酥魷魚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AB4D19">
              <w:rPr>
                <w:rFonts w:ascii="標楷體" w:eastAsia="標楷體" w:hAnsi="標楷體" w:hint="eastAsia"/>
                <w:sz w:val="22"/>
              </w:rPr>
              <w:t>魷魚、蛋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41B1">
              <w:rPr>
                <w:rFonts w:ascii="標楷體" w:eastAsia="標楷體" w:hAnsi="標楷體" w:hint="eastAsia"/>
                <w:sz w:val="22"/>
              </w:rPr>
              <w:t>、麻婆豆腐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76F2F" w:rsidRPr="00276F2F">
              <w:rPr>
                <w:rFonts w:ascii="標楷體" w:eastAsia="標楷體" w:hAnsi="標楷體" w:hint="eastAsia"/>
                <w:sz w:val="22"/>
              </w:rPr>
              <w:t>粗絞肉、板豆腐、薑末、蔥、蒜末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41B1">
              <w:rPr>
                <w:rFonts w:ascii="標楷體" w:eastAsia="標楷體" w:hAnsi="標楷體" w:hint="eastAsia"/>
                <w:sz w:val="22"/>
              </w:rPr>
              <w:t>、蒜香油菜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5809DF">
              <w:rPr>
                <w:rFonts w:ascii="標楷體" w:eastAsia="標楷體" w:hAnsi="標楷體" w:hint="eastAsia"/>
                <w:sz w:val="22"/>
              </w:rPr>
              <w:t>油菜、蒜末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DA41B1">
              <w:rPr>
                <w:rFonts w:ascii="標楷體" w:eastAsia="標楷體" w:hAnsi="標楷體" w:hint="eastAsia"/>
                <w:sz w:val="22"/>
              </w:rPr>
              <w:t>、海帶芽金針菇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湯(</w:t>
            </w:r>
            <w:r w:rsidR="000358D5" w:rsidRPr="000358D5">
              <w:rPr>
                <w:rFonts w:ascii="標楷體" w:eastAsia="標楷體" w:hAnsi="標楷體" w:hint="eastAsia"/>
                <w:sz w:val="22"/>
                <w:szCs w:val="24"/>
              </w:rPr>
              <w:t>海帶芽、金針菇、薑片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58361B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75EC2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E75EC2" w:rsidRPr="0058361B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58361B" w:rsidRDefault="00C329C9" w:rsidP="0058361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E75EC2" w:rsidRPr="0058361B" w:rsidRDefault="00DA41B1" w:rsidP="00DA41B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麵包、鍋燒意麵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76F2F" w:rsidRPr="00011E59">
              <w:rPr>
                <w:rFonts w:ascii="標楷體" w:eastAsia="標楷體" w:hAnsi="標楷體" w:hint="eastAsia"/>
                <w:sz w:val="22"/>
                <w:szCs w:val="24"/>
              </w:rPr>
              <w:t>鍋燒意麵、腿肉絲、小白菜、小虱目魚丸、蝦仁、魷魚條、蒜末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、茶葉蛋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76F2F" w:rsidRPr="00276F2F">
              <w:rPr>
                <w:rFonts w:ascii="標楷體" w:eastAsia="標楷體" w:hAnsi="標楷體" w:hint="eastAsia"/>
                <w:sz w:val="22"/>
              </w:rPr>
              <w:t>水洗蛋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4916DF" w:rsidRPr="0058361B">
              <w:rPr>
                <w:rFonts w:ascii="標楷體" w:eastAsia="標楷體" w:hAnsi="標楷體" w:hint="eastAsia"/>
                <w:sz w:val="22"/>
              </w:rPr>
              <w:t>、優酪乳</w:t>
            </w:r>
          </w:p>
        </w:tc>
        <w:tc>
          <w:tcPr>
            <w:tcW w:w="389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2E1C74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58361B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E75EC2" w:rsidRPr="0058361B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58361B" w:rsidRDefault="003A1A7B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</w:t>
            </w:r>
            <w:r w:rsidR="004916DF" w:rsidRPr="0058361B">
              <w:rPr>
                <w:rFonts w:ascii="標楷體" w:eastAsia="標楷體" w:hAnsi="標楷體" w:hint="eastAsia"/>
                <w:sz w:val="22"/>
              </w:rPr>
              <w:t>米飯(白米</w:t>
            </w:r>
            <w:r>
              <w:rPr>
                <w:rFonts w:ascii="標楷體" w:eastAsia="標楷體" w:hAnsi="標楷體" w:hint="eastAsia"/>
                <w:sz w:val="22"/>
              </w:rPr>
              <w:t>、小米</w:t>
            </w:r>
            <w:r w:rsidR="004916DF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、滷肉飯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76F2F" w:rsidRPr="008A72CD">
              <w:rPr>
                <w:rFonts w:ascii="標楷體" w:eastAsia="標楷體" w:hAnsi="標楷體" w:hint="eastAsia"/>
                <w:sz w:val="22"/>
                <w:szCs w:val="24"/>
              </w:rPr>
              <w:t>粗絞肉、辣椒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、翡翠羹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2E74F2" w:rsidRPr="00E00BF1">
              <w:rPr>
                <w:rFonts w:ascii="標楷體" w:eastAsia="標楷體" w:hAnsi="標楷體" w:hint="eastAsia"/>
                <w:szCs w:val="24"/>
              </w:rPr>
              <w:t>翡</w:t>
            </w:r>
            <w:r w:rsidR="002E74F2" w:rsidRPr="002E74F2">
              <w:rPr>
                <w:rFonts w:ascii="標楷體" w:eastAsia="標楷體" w:hAnsi="標楷體" w:hint="eastAsia"/>
                <w:sz w:val="22"/>
                <w:szCs w:val="24"/>
              </w:rPr>
              <w:t>翠、鳥蛋、紅蘿蔔、乾木耳絲、中華嫩豆腐、金針菇、蛋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、薑絲有機黑葉白菜</w:t>
            </w:r>
            <w:r w:rsidR="004916DF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533ADF" w:rsidRPr="00533ADF">
              <w:rPr>
                <w:rFonts w:ascii="標楷體" w:eastAsia="標楷體" w:hAnsi="標楷體" w:hint="eastAsia"/>
                <w:sz w:val="22"/>
                <w:szCs w:val="24"/>
              </w:rPr>
              <w:t>黑葉白菜、薑絲</w:t>
            </w:r>
            <w:r w:rsidR="004916DF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、綠豆</w:t>
            </w:r>
            <w:r w:rsidR="004916DF" w:rsidRPr="0058361B">
              <w:rPr>
                <w:rFonts w:ascii="標楷體" w:eastAsia="標楷體" w:hAnsi="標楷體" w:hint="eastAsia"/>
                <w:sz w:val="22"/>
              </w:rPr>
              <w:t>湯(</w:t>
            </w:r>
            <w:r w:rsidR="00276F2F">
              <w:rPr>
                <w:rFonts w:ascii="標楷體" w:eastAsia="標楷體" w:hAnsi="標楷體" w:hint="eastAsia"/>
                <w:sz w:val="22"/>
              </w:rPr>
              <w:t>綠豆</w:t>
            </w:r>
            <w:r w:rsidR="004916DF"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2E1C74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75EC2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EC2" w:rsidRPr="0058361B" w:rsidRDefault="00E75EC2" w:rsidP="005836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米飯(白米)、</w:t>
            </w:r>
            <w:r w:rsidR="004A5AA6">
              <w:rPr>
                <w:rFonts w:ascii="標楷體" w:eastAsia="標楷體" w:hAnsi="標楷體" w:hint="eastAsia"/>
                <w:sz w:val="22"/>
              </w:rPr>
              <w:t>泰式檸檬雞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7C4C8F" w:rsidRPr="007C4C8F">
              <w:rPr>
                <w:rFonts w:ascii="標楷體" w:eastAsia="標楷體" w:hAnsi="標楷體" w:hint="eastAsia"/>
                <w:sz w:val="22"/>
                <w:szCs w:val="24"/>
              </w:rPr>
              <w:t>檸檬汁、骨腿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4A5AA6">
              <w:rPr>
                <w:rFonts w:ascii="標楷體" w:eastAsia="標楷體" w:hAnsi="標楷體" w:hint="eastAsia"/>
                <w:sz w:val="22"/>
              </w:rPr>
              <w:t>、絲瓜炒麵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533ADF" w:rsidRPr="00533ADF">
              <w:rPr>
                <w:rFonts w:ascii="標楷體" w:eastAsia="標楷體" w:hAnsi="標楷體" w:hint="eastAsia"/>
                <w:sz w:val="22"/>
              </w:rPr>
              <w:t>絲瓜、蒜末、腿肉絲、王子麵、統一肉燥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、蒜香高麗菜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F376A9" w:rsidRPr="0058361B">
              <w:rPr>
                <w:rFonts w:ascii="標楷體" w:eastAsia="標楷體" w:hAnsi="標楷體" w:hint="eastAsia"/>
                <w:sz w:val="22"/>
              </w:rPr>
              <w:t>高麗菜、蒜末、紅蘿蔔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4A5AA6">
              <w:rPr>
                <w:rFonts w:ascii="標楷體" w:eastAsia="標楷體" w:hAnsi="標楷體" w:hint="eastAsia"/>
                <w:sz w:val="22"/>
              </w:rPr>
              <w:t>、冬菜粉絲</w:t>
            </w:r>
            <w:r w:rsidRPr="0058361B">
              <w:rPr>
                <w:rFonts w:ascii="標楷體" w:eastAsia="標楷體" w:hAnsi="標楷體" w:hint="eastAsia"/>
                <w:sz w:val="22"/>
              </w:rPr>
              <w:t>湯(</w:t>
            </w:r>
            <w:r w:rsidR="00276F2F" w:rsidRPr="00276F2F">
              <w:rPr>
                <w:rFonts w:ascii="標楷體" w:eastAsia="標楷體" w:hAnsi="標楷體" w:hint="eastAsia"/>
                <w:sz w:val="22"/>
              </w:rPr>
              <w:t>冬菜末、冬粉*切段、中排丁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C329C9" w:rsidRPr="0058361B" w:rsidTr="003B4A89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C329C9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2/2</w:t>
            </w:r>
            <w:r w:rsidRPr="0058361B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29C9" w:rsidRPr="0058361B" w:rsidRDefault="00C329C9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9C9" w:rsidRPr="0058361B" w:rsidRDefault="00E63849" w:rsidP="002E1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3849">
              <w:rPr>
                <w:rFonts w:ascii="標楷體" w:eastAsia="標楷體" w:hAnsi="標楷體" w:hint="eastAsia"/>
                <w:color w:val="000000" w:themeColor="text1"/>
                <w:sz w:val="22"/>
              </w:rPr>
              <w:t>和平紀念日放假</w:t>
            </w:r>
          </w:p>
        </w:tc>
      </w:tr>
    </w:tbl>
    <w:p w:rsidR="00070312" w:rsidRPr="0058361B" w:rsidRDefault="00070312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>備註: 1.</w:t>
      </w:r>
      <w:r w:rsidRPr="0058361B">
        <w:rPr>
          <w:rFonts w:ascii="標楷體" w:eastAsia="標楷體" w:hAnsi="標楷體" w:cs="Arial"/>
          <w:sz w:val="22"/>
        </w:rPr>
        <w:t>餐點表的設計符合</w:t>
      </w:r>
      <w:r w:rsidRPr="0058361B">
        <w:rPr>
          <w:rFonts w:ascii="標楷體" w:eastAsia="標楷體" w:hAnsi="標楷體" w:cs="Arial" w:hint="eastAsia"/>
          <w:sz w:val="22"/>
        </w:rPr>
        <w:t>幼兒</w:t>
      </w:r>
      <w:r w:rsidRPr="0058361B">
        <w:rPr>
          <w:rFonts w:ascii="標楷體" w:eastAsia="標楷體" w:hAnsi="標楷體" w:cs="Arial"/>
          <w:sz w:val="22"/>
        </w:rPr>
        <w:t>營養、衛生、</w:t>
      </w:r>
      <w:r w:rsidRPr="0058361B">
        <w:rPr>
          <w:rFonts w:ascii="標楷體" w:eastAsia="標楷體" w:hAnsi="標楷體" w:cs="Arial" w:hint="eastAsia"/>
          <w:sz w:val="22"/>
        </w:rPr>
        <w:t>飲食</w:t>
      </w:r>
      <w:r w:rsidRPr="0058361B">
        <w:rPr>
          <w:rFonts w:ascii="標楷體" w:eastAsia="標楷體" w:hAnsi="標楷體" w:cs="Arial"/>
          <w:sz w:val="22"/>
        </w:rPr>
        <w:t>均衡</w:t>
      </w:r>
      <w:r w:rsidRPr="0058361B">
        <w:rPr>
          <w:rFonts w:ascii="標楷體" w:eastAsia="標楷體" w:hAnsi="標楷體" w:cs="Arial" w:hint="eastAsia"/>
          <w:sz w:val="22"/>
        </w:rPr>
        <w:t>為</w:t>
      </w:r>
      <w:r w:rsidRPr="0058361B">
        <w:rPr>
          <w:rFonts w:ascii="標楷體" w:eastAsia="標楷體" w:hAnsi="標楷體" w:cs="Arial"/>
          <w:sz w:val="22"/>
        </w:rPr>
        <w:t>原則，每日並有提供新鮮的蔬果。</w:t>
      </w:r>
    </w:p>
    <w:p w:rsidR="00070312" w:rsidRPr="0058361B" w:rsidRDefault="00070312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 xml:space="preserve">      2.餐點食材會因季節做異動微調，以當日園內出餐狀況為主，不另行公告通知。</w:t>
      </w:r>
    </w:p>
    <w:p w:rsidR="003E5817" w:rsidRPr="0058361B" w:rsidRDefault="00070312" w:rsidP="0058361B">
      <w:pPr>
        <w:spacing w:line="0" w:lineRule="atLeast"/>
        <w:rPr>
          <w:rFonts w:ascii="標楷體" w:eastAsia="標楷體" w:hAnsi="標楷體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 xml:space="preserve">      </w:t>
      </w:r>
      <w:r w:rsidRPr="0058361B">
        <w:rPr>
          <w:rFonts w:ascii="標楷體" w:eastAsia="標楷體" w:hAnsi="標楷體" w:hint="eastAsia"/>
          <w:sz w:val="22"/>
        </w:rPr>
        <w:t>3.午</w:t>
      </w:r>
      <w:r w:rsidRPr="0058361B">
        <w:rPr>
          <w:rFonts w:ascii="標楷體" w:eastAsia="標楷體" w:hAnsi="標楷體" w:hint="eastAsia"/>
          <w:color w:val="000000"/>
          <w:sz w:val="22"/>
        </w:rPr>
        <w:t>餐</w:t>
      </w:r>
      <w:r w:rsidR="003E5817" w:rsidRPr="0058361B">
        <w:rPr>
          <w:rFonts w:ascii="標楷體" w:eastAsia="標楷體" w:hAnsi="標楷體" w:hint="eastAsia"/>
          <w:color w:val="000000"/>
          <w:sz w:val="22"/>
        </w:rPr>
        <w:t>由麻豆國中出餐，詳細內容</w:t>
      </w:r>
      <w:r w:rsidRPr="0058361B">
        <w:rPr>
          <w:rFonts w:ascii="標楷體" w:eastAsia="標楷體" w:hAnsi="標楷體" w:hint="eastAsia"/>
          <w:color w:val="000000"/>
          <w:sz w:val="22"/>
        </w:rPr>
        <w:t>請至食</w:t>
      </w:r>
      <w:r w:rsidR="000F32C7" w:rsidRPr="0058361B">
        <w:rPr>
          <w:rFonts w:ascii="標楷體" w:eastAsia="標楷體" w:hAnsi="標楷體" w:hint="eastAsia"/>
          <w:sz w:val="22"/>
        </w:rPr>
        <w:t>材登錄</w:t>
      </w:r>
      <w:r w:rsidRPr="0058361B">
        <w:rPr>
          <w:rFonts w:ascii="標楷體" w:eastAsia="標楷體" w:hAnsi="標楷體" w:hint="eastAsia"/>
          <w:sz w:val="22"/>
        </w:rPr>
        <w:t>網站參閱</w:t>
      </w:r>
      <w:r w:rsidR="003E5817" w:rsidRPr="0058361B">
        <w:rPr>
          <w:rFonts w:ascii="標楷體" w:eastAsia="標楷體" w:hAnsi="標楷體" w:hint="eastAsia"/>
          <w:sz w:val="22"/>
        </w:rPr>
        <w:t xml:space="preserve"> </w:t>
      </w:r>
    </w:p>
    <w:p w:rsidR="00070312" w:rsidRPr="0058361B" w:rsidRDefault="003E5817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sz w:val="22"/>
        </w:rPr>
        <w:t xml:space="preserve">         </w:t>
      </w:r>
      <w:r w:rsidR="00070312" w:rsidRPr="0058361B">
        <w:rPr>
          <w:rFonts w:ascii="標楷體" w:eastAsia="標楷體" w:hAnsi="標楷體" w:hint="eastAsia"/>
          <w:sz w:val="22"/>
        </w:rPr>
        <w:t>https://fatraceschool.moe.gov.tw/frontend/</w:t>
      </w:r>
    </w:p>
    <w:p w:rsidR="0000758D" w:rsidRPr="0058361B" w:rsidRDefault="0000758D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hint="eastAsia"/>
          <w:sz w:val="22"/>
        </w:rPr>
        <w:t xml:space="preserve">      4. </w:t>
      </w:r>
      <w:r w:rsidRPr="0058361B">
        <w:rPr>
          <w:rFonts w:ascii="標楷體" w:eastAsia="標楷體" w:hAnsi="標楷體" w:hint="eastAsia"/>
          <w:color w:val="000000"/>
          <w:sz w:val="22"/>
        </w:rPr>
        <w:t>本園所一律使用國產豬.牛肉食材。</w:t>
      </w:r>
    </w:p>
    <w:p w:rsidR="007C014F" w:rsidRPr="0058361B" w:rsidRDefault="007C014F" w:rsidP="0058361B">
      <w:pPr>
        <w:spacing w:line="0" w:lineRule="atLeast"/>
        <w:rPr>
          <w:rFonts w:ascii="標楷體" w:eastAsia="標楷體" w:hAnsi="標楷體"/>
          <w:sz w:val="2"/>
          <w:szCs w:val="2"/>
        </w:rPr>
      </w:pPr>
      <w:bookmarkStart w:id="0" w:name="_GoBack"/>
      <w:bookmarkEnd w:id="0"/>
    </w:p>
    <w:sectPr w:rsidR="007C014F" w:rsidRPr="0058361B" w:rsidSect="0058361B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4C" w:rsidRDefault="0083314C" w:rsidP="00070312">
      <w:r>
        <w:separator/>
      </w:r>
    </w:p>
  </w:endnote>
  <w:endnote w:type="continuationSeparator" w:id="0">
    <w:p w:rsidR="0083314C" w:rsidRDefault="0083314C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4C" w:rsidRDefault="0083314C" w:rsidP="00070312">
      <w:r>
        <w:separator/>
      </w:r>
    </w:p>
  </w:footnote>
  <w:footnote w:type="continuationSeparator" w:id="0">
    <w:p w:rsidR="0083314C" w:rsidRDefault="0083314C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4D97"/>
    <w:rsid w:val="0000758D"/>
    <w:rsid w:val="00011E59"/>
    <w:rsid w:val="00015E9B"/>
    <w:rsid w:val="00016CB5"/>
    <w:rsid w:val="000358D5"/>
    <w:rsid w:val="00070312"/>
    <w:rsid w:val="000723E5"/>
    <w:rsid w:val="00080A8F"/>
    <w:rsid w:val="0009024C"/>
    <w:rsid w:val="000948F7"/>
    <w:rsid w:val="00094D25"/>
    <w:rsid w:val="000A02AB"/>
    <w:rsid w:val="000A4BE6"/>
    <w:rsid w:val="000C2BB3"/>
    <w:rsid w:val="000C42A4"/>
    <w:rsid w:val="000F32C7"/>
    <w:rsid w:val="000F5F45"/>
    <w:rsid w:val="001075BF"/>
    <w:rsid w:val="0013324B"/>
    <w:rsid w:val="0014630F"/>
    <w:rsid w:val="00150135"/>
    <w:rsid w:val="00155727"/>
    <w:rsid w:val="001623A1"/>
    <w:rsid w:val="001676CA"/>
    <w:rsid w:val="00167E1D"/>
    <w:rsid w:val="001705A8"/>
    <w:rsid w:val="00180C33"/>
    <w:rsid w:val="00193F31"/>
    <w:rsid w:val="001D154A"/>
    <w:rsid w:val="001E49F2"/>
    <w:rsid w:val="0023598F"/>
    <w:rsid w:val="00240BC9"/>
    <w:rsid w:val="002444D3"/>
    <w:rsid w:val="00250682"/>
    <w:rsid w:val="00261B25"/>
    <w:rsid w:val="00263F72"/>
    <w:rsid w:val="00267110"/>
    <w:rsid w:val="002679FF"/>
    <w:rsid w:val="00271833"/>
    <w:rsid w:val="0027514B"/>
    <w:rsid w:val="00276511"/>
    <w:rsid w:val="00276F2F"/>
    <w:rsid w:val="00277428"/>
    <w:rsid w:val="00292B1E"/>
    <w:rsid w:val="002C32D9"/>
    <w:rsid w:val="002C4CE4"/>
    <w:rsid w:val="002D2F98"/>
    <w:rsid w:val="002E046F"/>
    <w:rsid w:val="002E17F0"/>
    <w:rsid w:val="002E1C74"/>
    <w:rsid w:val="002E74F2"/>
    <w:rsid w:val="002F2CEA"/>
    <w:rsid w:val="00345CA1"/>
    <w:rsid w:val="00352FFD"/>
    <w:rsid w:val="00354518"/>
    <w:rsid w:val="00356143"/>
    <w:rsid w:val="00360F5A"/>
    <w:rsid w:val="00375F51"/>
    <w:rsid w:val="003916A8"/>
    <w:rsid w:val="003A1A7B"/>
    <w:rsid w:val="003A4C40"/>
    <w:rsid w:val="003A7E68"/>
    <w:rsid w:val="003B2FD1"/>
    <w:rsid w:val="003C4485"/>
    <w:rsid w:val="003D1474"/>
    <w:rsid w:val="003E1645"/>
    <w:rsid w:val="003E3030"/>
    <w:rsid w:val="003E3F8E"/>
    <w:rsid w:val="003E5817"/>
    <w:rsid w:val="003F012A"/>
    <w:rsid w:val="00400DEF"/>
    <w:rsid w:val="00402B0B"/>
    <w:rsid w:val="00406A58"/>
    <w:rsid w:val="00414169"/>
    <w:rsid w:val="004177CF"/>
    <w:rsid w:val="00427E30"/>
    <w:rsid w:val="00437883"/>
    <w:rsid w:val="00447755"/>
    <w:rsid w:val="00451C7E"/>
    <w:rsid w:val="00460213"/>
    <w:rsid w:val="0046777A"/>
    <w:rsid w:val="0048679A"/>
    <w:rsid w:val="004916DF"/>
    <w:rsid w:val="004A0DA4"/>
    <w:rsid w:val="004A359B"/>
    <w:rsid w:val="004A5AA6"/>
    <w:rsid w:val="004A7B24"/>
    <w:rsid w:val="004B559A"/>
    <w:rsid w:val="004C2BF3"/>
    <w:rsid w:val="004E12ED"/>
    <w:rsid w:val="004E5F59"/>
    <w:rsid w:val="004E5F8B"/>
    <w:rsid w:val="00525461"/>
    <w:rsid w:val="005275CB"/>
    <w:rsid w:val="00531AD5"/>
    <w:rsid w:val="00533ADF"/>
    <w:rsid w:val="005372E0"/>
    <w:rsid w:val="0055255B"/>
    <w:rsid w:val="00556708"/>
    <w:rsid w:val="00560907"/>
    <w:rsid w:val="005700EB"/>
    <w:rsid w:val="005809DF"/>
    <w:rsid w:val="0058361B"/>
    <w:rsid w:val="005929FD"/>
    <w:rsid w:val="005B1A6D"/>
    <w:rsid w:val="005B47B0"/>
    <w:rsid w:val="005B741E"/>
    <w:rsid w:val="005F3566"/>
    <w:rsid w:val="005F3C8F"/>
    <w:rsid w:val="005F7628"/>
    <w:rsid w:val="00600EE5"/>
    <w:rsid w:val="00601D2D"/>
    <w:rsid w:val="00613275"/>
    <w:rsid w:val="00621A59"/>
    <w:rsid w:val="00644B49"/>
    <w:rsid w:val="006475F8"/>
    <w:rsid w:val="006557D5"/>
    <w:rsid w:val="00667449"/>
    <w:rsid w:val="006866F0"/>
    <w:rsid w:val="00693E81"/>
    <w:rsid w:val="006C149B"/>
    <w:rsid w:val="006E0F00"/>
    <w:rsid w:val="006E5762"/>
    <w:rsid w:val="006F7074"/>
    <w:rsid w:val="007504CE"/>
    <w:rsid w:val="00793D10"/>
    <w:rsid w:val="007A2BBB"/>
    <w:rsid w:val="007A3420"/>
    <w:rsid w:val="007B223C"/>
    <w:rsid w:val="007B34AF"/>
    <w:rsid w:val="007C014F"/>
    <w:rsid w:val="007C43EF"/>
    <w:rsid w:val="007C4C8F"/>
    <w:rsid w:val="007C7A07"/>
    <w:rsid w:val="007D5A7A"/>
    <w:rsid w:val="007E1825"/>
    <w:rsid w:val="007E4CD6"/>
    <w:rsid w:val="007F20B9"/>
    <w:rsid w:val="00800669"/>
    <w:rsid w:val="00804AA6"/>
    <w:rsid w:val="008168FB"/>
    <w:rsid w:val="00817F85"/>
    <w:rsid w:val="00823404"/>
    <w:rsid w:val="008236FD"/>
    <w:rsid w:val="00831B80"/>
    <w:rsid w:val="0083246D"/>
    <w:rsid w:val="0083314C"/>
    <w:rsid w:val="00842A3E"/>
    <w:rsid w:val="0085641F"/>
    <w:rsid w:val="00864CE1"/>
    <w:rsid w:val="00880314"/>
    <w:rsid w:val="008869B4"/>
    <w:rsid w:val="008A72CD"/>
    <w:rsid w:val="008B30E1"/>
    <w:rsid w:val="008F4DFD"/>
    <w:rsid w:val="009315EE"/>
    <w:rsid w:val="00936FDE"/>
    <w:rsid w:val="00944ED7"/>
    <w:rsid w:val="00944EF5"/>
    <w:rsid w:val="00963985"/>
    <w:rsid w:val="00966412"/>
    <w:rsid w:val="00991AC4"/>
    <w:rsid w:val="009A08A5"/>
    <w:rsid w:val="009C7D41"/>
    <w:rsid w:val="009E25CF"/>
    <w:rsid w:val="009E779E"/>
    <w:rsid w:val="009F65DF"/>
    <w:rsid w:val="009F6961"/>
    <w:rsid w:val="00A0435C"/>
    <w:rsid w:val="00A10563"/>
    <w:rsid w:val="00A10651"/>
    <w:rsid w:val="00A16C80"/>
    <w:rsid w:val="00A227CD"/>
    <w:rsid w:val="00A30D4C"/>
    <w:rsid w:val="00A547DC"/>
    <w:rsid w:val="00A65B42"/>
    <w:rsid w:val="00A66D10"/>
    <w:rsid w:val="00A81A33"/>
    <w:rsid w:val="00A826C2"/>
    <w:rsid w:val="00A953C9"/>
    <w:rsid w:val="00AA3E4F"/>
    <w:rsid w:val="00AB18BE"/>
    <w:rsid w:val="00AB4D19"/>
    <w:rsid w:val="00AB6CB5"/>
    <w:rsid w:val="00AC13D2"/>
    <w:rsid w:val="00AF3161"/>
    <w:rsid w:val="00B229C8"/>
    <w:rsid w:val="00B27D61"/>
    <w:rsid w:val="00B4695F"/>
    <w:rsid w:val="00B66309"/>
    <w:rsid w:val="00B6790D"/>
    <w:rsid w:val="00B85B98"/>
    <w:rsid w:val="00B9166B"/>
    <w:rsid w:val="00BB0BF6"/>
    <w:rsid w:val="00BC0C07"/>
    <w:rsid w:val="00BC5AD2"/>
    <w:rsid w:val="00BC60A9"/>
    <w:rsid w:val="00BE1F78"/>
    <w:rsid w:val="00BE4E57"/>
    <w:rsid w:val="00BF442E"/>
    <w:rsid w:val="00BF62ED"/>
    <w:rsid w:val="00C16AD9"/>
    <w:rsid w:val="00C21B96"/>
    <w:rsid w:val="00C329C9"/>
    <w:rsid w:val="00C60587"/>
    <w:rsid w:val="00C627E6"/>
    <w:rsid w:val="00C67AB8"/>
    <w:rsid w:val="00C70555"/>
    <w:rsid w:val="00C76F0E"/>
    <w:rsid w:val="00C94E64"/>
    <w:rsid w:val="00CA111C"/>
    <w:rsid w:val="00CB59B3"/>
    <w:rsid w:val="00CC61D0"/>
    <w:rsid w:val="00CC6FC5"/>
    <w:rsid w:val="00CF1490"/>
    <w:rsid w:val="00CF7A51"/>
    <w:rsid w:val="00D05979"/>
    <w:rsid w:val="00D43290"/>
    <w:rsid w:val="00D4520F"/>
    <w:rsid w:val="00D52624"/>
    <w:rsid w:val="00D8310E"/>
    <w:rsid w:val="00DA1053"/>
    <w:rsid w:val="00DA1A69"/>
    <w:rsid w:val="00DA41B1"/>
    <w:rsid w:val="00DB7017"/>
    <w:rsid w:val="00DD369A"/>
    <w:rsid w:val="00DE0F41"/>
    <w:rsid w:val="00DE686A"/>
    <w:rsid w:val="00DF04E9"/>
    <w:rsid w:val="00DF37D8"/>
    <w:rsid w:val="00E00BF1"/>
    <w:rsid w:val="00E030DE"/>
    <w:rsid w:val="00E0555B"/>
    <w:rsid w:val="00E05985"/>
    <w:rsid w:val="00E122C7"/>
    <w:rsid w:val="00E22B74"/>
    <w:rsid w:val="00E232B4"/>
    <w:rsid w:val="00E30A11"/>
    <w:rsid w:val="00E426A2"/>
    <w:rsid w:val="00E63849"/>
    <w:rsid w:val="00E75EC2"/>
    <w:rsid w:val="00E9168E"/>
    <w:rsid w:val="00EA3894"/>
    <w:rsid w:val="00EA6D4C"/>
    <w:rsid w:val="00EB0962"/>
    <w:rsid w:val="00EC785A"/>
    <w:rsid w:val="00EE3EB9"/>
    <w:rsid w:val="00EE5696"/>
    <w:rsid w:val="00EE680A"/>
    <w:rsid w:val="00EE696A"/>
    <w:rsid w:val="00EE72BC"/>
    <w:rsid w:val="00EF0CDE"/>
    <w:rsid w:val="00EF4FCB"/>
    <w:rsid w:val="00EF572D"/>
    <w:rsid w:val="00F0780C"/>
    <w:rsid w:val="00F3499A"/>
    <w:rsid w:val="00F35FF2"/>
    <w:rsid w:val="00F376A9"/>
    <w:rsid w:val="00F41494"/>
    <w:rsid w:val="00F47CD7"/>
    <w:rsid w:val="00F70D51"/>
    <w:rsid w:val="00F9517A"/>
    <w:rsid w:val="00FA3460"/>
    <w:rsid w:val="00FB58D5"/>
    <w:rsid w:val="00FD652D"/>
    <w:rsid w:val="00FE31C7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60E97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663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6309"/>
  </w:style>
  <w:style w:type="character" w:customStyle="1" w:styleId="ab">
    <w:name w:val="註解文字 字元"/>
    <w:basedOn w:val="a0"/>
    <w:link w:val="aa"/>
    <w:uiPriority w:val="99"/>
    <w:semiHidden/>
    <w:rsid w:val="00B66309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30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66309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2022-02-09T06:46:00Z</cp:lastPrinted>
  <dcterms:created xsi:type="dcterms:W3CDTF">2022-02-09T06:46:00Z</dcterms:created>
  <dcterms:modified xsi:type="dcterms:W3CDTF">2022-02-09T06:46:00Z</dcterms:modified>
</cp:coreProperties>
</file>